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91" w:rsidRDefault="006A19E7">
      <w:pPr>
        <w:spacing w:before="188"/>
        <w:ind w:left="3842" w:right="2780"/>
        <w:jc w:val="center"/>
        <w:rPr>
          <w:b/>
          <w:sz w:val="34"/>
        </w:rPr>
      </w:pPr>
      <w:r>
        <w:rPr>
          <w:b/>
          <w:color w:val="231F20"/>
          <w:sz w:val="34"/>
        </w:rPr>
        <w:t>INSERT EVENT LOGO</w:t>
      </w:r>
      <w:r>
        <w:rPr>
          <w:b/>
          <w:color w:val="231F20"/>
          <w:spacing w:val="1"/>
          <w:sz w:val="34"/>
        </w:rPr>
        <w:t xml:space="preserve"> </w:t>
      </w:r>
      <w:r>
        <w:rPr>
          <w:b/>
          <w:color w:val="231F20"/>
          <w:spacing w:val="-1"/>
          <w:sz w:val="34"/>
        </w:rPr>
        <w:t>INSERT</w:t>
      </w:r>
      <w:r>
        <w:rPr>
          <w:b/>
          <w:color w:val="231F20"/>
          <w:spacing w:val="-16"/>
          <w:sz w:val="34"/>
        </w:rPr>
        <w:t xml:space="preserve"> </w:t>
      </w:r>
      <w:r>
        <w:rPr>
          <w:b/>
          <w:color w:val="231F20"/>
          <w:sz w:val="34"/>
        </w:rPr>
        <w:t>EVENT</w:t>
      </w:r>
      <w:r>
        <w:rPr>
          <w:b/>
          <w:color w:val="231F20"/>
          <w:spacing w:val="-15"/>
          <w:sz w:val="34"/>
        </w:rPr>
        <w:t xml:space="preserve"> </w:t>
      </w:r>
      <w:r>
        <w:rPr>
          <w:b/>
          <w:color w:val="231F20"/>
          <w:sz w:val="34"/>
        </w:rPr>
        <w:t>LOCATION</w:t>
      </w:r>
      <w:r>
        <w:rPr>
          <w:b/>
          <w:color w:val="231F20"/>
          <w:spacing w:val="-65"/>
          <w:sz w:val="34"/>
        </w:rPr>
        <w:t xml:space="preserve"> </w:t>
      </w:r>
      <w:r>
        <w:rPr>
          <w:b/>
          <w:color w:val="231F20"/>
          <w:sz w:val="34"/>
        </w:rPr>
        <w:t>INSERT</w:t>
      </w:r>
      <w:r>
        <w:rPr>
          <w:b/>
          <w:color w:val="231F20"/>
          <w:spacing w:val="-3"/>
          <w:sz w:val="34"/>
        </w:rPr>
        <w:t xml:space="preserve"> </w:t>
      </w:r>
      <w:r>
        <w:rPr>
          <w:b/>
          <w:color w:val="231F20"/>
          <w:sz w:val="34"/>
        </w:rPr>
        <w:t>EVENT</w:t>
      </w:r>
      <w:r>
        <w:rPr>
          <w:b/>
          <w:color w:val="231F20"/>
          <w:spacing w:val="-3"/>
          <w:sz w:val="34"/>
        </w:rPr>
        <w:t xml:space="preserve"> </w:t>
      </w:r>
      <w:r>
        <w:rPr>
          <w:b/>
          <w:color w:val="231F20"/>
          <w:sz w:val="34"/>
        </w:rPr>
        <w:t>DATE</w:t>
      </w:r>
    </w:p>
    <w:p w:rsidR="00172891" w:rsidRDefault="00172891">
      <w:pPr>
        <w:pStyle w:val="BodyText"/>
        <w:rPr>
          <w:b/>
          <w:sz w:val="40"/>
        </w:rPr>
      </w:pPr>
    </w:p>
    <w:p w:rsidR="00172891" w:rsidRDefault="00172891">
      <w:pPr>
        <w:pStyle w:val="BodyText"/>
        <w:spacing w:before="8"/>
        <w:rPr>
          <w:b/>
          <w:sz w:val="57"/>
        </w:rPr>
      </w:pPr>
    </w:p>
    <w:p w:rsidR="00172891" w:rsidRDefault="006A19E7">
      <w:pPr>
        <w:pStyle w:val="Title"/>
      </w:pPr>
      <w:r>
        <w:rPr>
          <w:color w:val="EE2964"/>
        </w:rPr>
        <w:t>TRANSPORT</w:t>
      </w:r>
      <w:r>
        <w:rPr>
          <w:color w:val="EE2964"/>
          <w:spacing w:val="1"/>
        </w:rPr>
        <w:t xml:space="preserve"> </w:t>
      </w:r>
      <w:r>
        <w:rPr>
          <w:color w:val="EE2964"/>
        </w:rPr>
        <w:t>AND</w:t>
      </w:r>
      <w:r>
        <w:rPr>
          <w:color w:val="EE2964"/>
          <w:spacing w:val="2"/>
        </w:rPr>
        <w:t xml:space="preserve"> </w:t>
      </w:r>
      <w:r>
        <w:rPr>
          <w:color w:val="EE2964"/>
        </w:rPr>
        <w:t>ACCESS</w:t>
      </w:r>
      <w:r>
        <w:rPr>
          <w:color w:val="EE2964"/>
          <w:spacing w:val="1"/>
        </w:rPr>
        <w:t xml:space="preserve"> </w:t>
      </w:r>
      <w:r>
        <w:rPr>
          <w:color w:val="EE2964"/>
        </w:rPr>
        <w:t>MANAGEMENT</w:t>
      </w:r>
      <w:r>
        <w:rPr>
          <w:color w:val="EE2964"/>
          <w:spacing w:val="2"/>
        </w:rPr>
        <w:t xml:space="preserve"> </w:t>
      </w:r>
      <w:r>
        <w:rPr>
          <w:color w:val="EE2964"/>
        </w:rPr>
        <w:t>PLAN</w:t>
      </w:r>
    </w:p>
    <w:p w:rsidR="00172891" w:rsidRDefault="00172891">
      <w:pPr>
        <w:pStyle w:val="BodyText"/>
        <w:rPr>
          <w:sz w:val="48"/>
        </w:rPr>
      </w:pPr>
    </w:p>
    <w:p w:rsidR="00172891" w:rsidRDefault="006A19E7">
      <w:pPr>
        <w:ind w:left="100"/>
        <w:rPr>
          <w:sz w:val="24"/>
        </w:rPr>
      </w:pPr>
      <w:r>
        <w:rPr>
          <w:b/>
          <w:color w:val="231F20"/>
          <w:sz w:val="24"/>
        </w:rPr>
        <w:t>Traffic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Management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Coordinator</w:t>
      </w:r>
      <w:r>
        <w:rPr>
          <w:color w:val="231F20"/>
          <w:sz w:val="24"/>
        </w:rPr>
        <w:t>: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&lt;Insert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name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mobile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number&gt;</w:t>
      </w:r>
    </w:p>
    <w:p w:rsidR="00172891" w:rsidRDefault="00172891">
      <w:pPr>
        <w:pStyle w:val="BodyText"/>
        <w:spacing w:before="8"/>
        <w:rPr>
          <w:sz w:val="30"/>
        </w:rPr>
      </w:pPr>
    </w:p>
    <w:p w:rsidR="00172891" w:rsidRDefault="006A19E7">
      <w:pPr>
        <w:pStyle w:val="BodyText"/>
        <w:ind w:left="100"/>
      </w:pPr>
      <w:r>
        <w:rPr>
          <w:color w:val="231F20"/>
        </w:rPr>
        <w:t>&lt;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Insert details of:</w:t>
      </w:r>
    </w:p>
    <w:p w:rsidR="00172891" w:rsidRDefault="006A19E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color w:val="231F20"/>
          <w:sz w:val="24"/>
        </w:rPr>
        <w:t>Where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vehicle</w:t>
      </w:r>
      <w:r w:rsidR="00BB7A5F">
        <w:rPr>
          <w:color w:val="231F20"/>
          <w:sz w:val="24"/>
        </w:rPr>
        <w:t>/s</w:t>
      </w:r>
      <w:r>
        <w:rPr>
          <w:color w:val="231F20"/>
          <w:sz w:val="24"/>
        </w:rPr>
        <w:t xml:space="preserve"> park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for attendees</w:t>
      </w:r>
    </w:p>
    <w:p w:rsidR="00172891" w:rsidRDefault="006A19E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color w:val="231F20"/>
          <w:sz w:val="24"/>
        </w:rPr>
        <w:t>Where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vehicle</w:t>
      </w:r>
      <w:r w:rsidR="00BB7A5F">
        <w:rPr>
          <w:color w:val="231F20"/>
          <w:sz w:val="24"/>
        </w:rPr>
        <w:t>/s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park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workers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volunteers,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VIP’s</w:t>
      </w:r>
    </w:p>
    <w:p w:rsidR="00172891" w:rsidRDefault="006A19E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color w:val="231F20"/>
          <w:sz w:val="24"/>
        </w:rPr>
        <w:t>Who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Traffic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Controllers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managing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onsite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traffic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parking</w:t>
      </w:r>
    </w:p>
    <w:p w:rsidR="00172891" w:rsidRDefault="006A19E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color w:val="231F20"/>
          <w:sz w:val="24"/>
        </w:rPr>
        <w:t>Have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notified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Roads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Maritime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Services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(RMS),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required? If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so,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how?</w:t>
      </w:r>
    </w:p>
    <w:p w:rsidR="00172891" w:rsidRDefault="006A19E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color w:val="231F20"/>
          <w:sz w:val="24"/>
        </w:rPr>
        <w:t>Where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drop-off zones?</w:t>
      </w:r>
    </w:p>
    <w:p w:rsidR="00172891" w:rsidRDefault="006A19E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color w:val="231F20"/>
          <w:sz w:val="24"/>
        </w:rPr>
        <w:t>Where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disabled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parking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spaces a</w:t>
      </w:r>
      <w:r w:rsidR="00BB7A5F">
        <w:rPr>
          <w:color w:val="231F20"/>
          <w:sz w:val="24"/>
        </w:rPr>
        <w:t>n</w:t>
      </w:r>
      <w:r>
        <w:rPr>
          <w:color w:val="231F20"/>
          <w:sz w:val="24"/>
        </w:rPr>
        <w:t>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how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many?</w:t>
      </w:r>
      <w:bookmarkStart w:id="0" w:name="_GoBack"/>
      <w:bookmarkEnd w:id="0"/>
    </w:p>
    <w:p w:rsidR="00172891" w:rsidRDefault="006A19E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color w:val="231F20"/>
          <w:sz w:val="24"/>
        </w:rPr>
        <w:t>Where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designated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bus parking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bays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group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bookings, if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required?</w:t>
      </w:r>
    </w:p>
    <w:p w:rsidR="00172891" w:rsidRDefault="006A19E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color w:val="231F20"/>
          <w:sz w:val="24"/>
        </w:rPr>
        <w:t>How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people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movement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controlled?</w:t>
      </w: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172891">
      <w:pPr>
        <w:pStyle w:val="BodyText"/>
        <w:rPr>
          <w:sz w:val="20"/>
        </w:rPr>
      </w:pPr>
    </w:p>
    <w:p w:rsidR="00172891" w:rsidRDefault="006A19E7">
      <w:pPr>
        <w:pStyle w:val="BodyText"/>
        <w:spacing w:before="2"/>
        <w:rPr>
          <w:sz w:val="17"/>
        </w:rPr>
      </w:pPr>
      <w:r>
        <w:pict>
          <v:shape id="docshape1" o:spid="_x0000_s1027" style="position:absolute;margin-left:36.65pt;margin-top:11.5pt;width:35.1pt;height:39.7pt;z-index:-15728640;mso-wrap-distance-left:0;mso-wrap-distance-right:0;mso-position-horizontal-relative:page" coordorigin="733,230" coordsize="702,794" o:spt="100" adj="0,,0" path="m1092,607l904,618r1,13l907,644r2,12l912,669r182,-44l1093,619r-1,-6l1092,607xm755,443r-7,21l742,486r-5,22l733,530r261,40l996,556r3,-13l1004,531,755,443xm980,400r-9,11l962,422r-8,12l946,446r161,98l1110,538r4,-5l1119,528,980,400xm1029,230r-19,9l992,250r-18,11l956,273r119,161l1084,428r9,-6l1102,417r10,-5l1029,230xm1195,304r-17,1l1161,306r-16,3l1129,312r44,183l1180,493r8,-1l1197,492r-2,-188xm1382,368l1265,516r7,5l1279,528r5,8l1435,424r-12,-15l1410,394r-14,-13l1382,368xm1270,242r-31,155l1252,400r13,4l1278,409r12,6l1361,273r-22,-10l1317,254r-23,-7l1270,242xm1314,769r-9,6l1296,780r-10,5l1276,790r61,146l1354,929r17,-9l1388,911r16,-11l1314,769xm1283,663r-2,4l1278,670r-3,3l1411,803r8,-9l1427,785r7,-9l1283,663xm1126,792r-78,209l1069,1008r21,7l1112,1020r23,3l1167,803r-10,-2l1146,798r-10,-3l1126,792xm1128,679l1003,820r9,8l1021,835r9,7l1040,848,1141,689r-5,-3l1132,683r-4,-4xm1013,688l843,769r9,17l861,803r11,15l882,834,1033,722r-8,-10l1018,700r-5,-12xm1219,704r-6,1l1208,706r-6,l1210,894r12,-1l1234,892r11,-2l1256,888,1219,704xe" fillcolor="#ee2964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2" o:spid="_x0000_s1026" style="position:absolute;margin-left:76.55pt;margin-top:23.75pt;width:84.6pt;height:12.4pt;z-index:-15728128;mso-wrap-distance-left:0;mso-wrap-distance-right:0;mso-position-horizontal-relative:page" coordorigin="1531,475" coordsize="1692,248" o:spt="100" adj="0,,0" path="m2442,479r-38,l2404,720r100,l2504,685r-62,l2442,479xm2566,479r-38,l2528,720r100,l2628,685r-62,l2566,479xm2701,513r-38,l2663,720r38,l2701,513xm2740,479r-117,l2623,513r117,l2740,479xm3148,479r-47,l3101,479r-4,l3097,720r38,l3135,544r30,l3148,479xm3165,544r-30,l3181,720r4,l3185,720r38,l3223,623r-38,l3165,544xm3223,479r-38,l3185,623r38,l3223,479xm3219,479r-33,l3186,479r33,l3219,479xm1589,475r-25,4l1546,491r-11,19l1531,536r,126l1535,688r11,19l1564,719r25,4l1613,719r18,-12l1642,689r-65,l1569,682r,-166l1577,510r65,l1631,491r-18,-12l1589,475xm1646,640r-38,l1608,682r-7,7l1642,689r,-1l1646,662r,-22xm1642,510r-41,l1608,516r,42l1646,558r,-22l1642,510r,xm1753,479r-53,l1660,720r38,l1705,672r80,l1780,640r-70,l1726,521r34,l1753,479xm1785,672r-37,l1755,720r38,l1785,672xm1760,521r-34,l1743,640r37,l1760,521xm1869,479r-56,l1813,720r38,l1851,544r27,l1869,479xm1878,544r-27,l1879,720r28,l1918,651r-25,l1878,544xm1973,544r-38,l1935,720r38,l1973,544xm1973,479r-56,l1893,651r25,l1935,544r38,l1973,479xm2932,479r-36,l2920,720r50,l2977,651r-28,l2932,479xm3015,557r-28,l3004,720r50,l3061,651r-36,l3015,557xm3007,479r-40,l2949,651r28,l2987,557r28,l3007,479xm3078,479r-36,l3025,651r36,l3078,479xm2380,479r-103,l2277,720r103,l2380,685r-66,l2314,616r52,l2366,582r-52,l2314,513r66,l2380,479xm2057,479r-56,l2001,720r38,l2039,616r18,l2082,613r18,-11l2110,584r,-2l2039,582r,-69l2110,513r,-2l2100,493r-18,-11l2057,479xm2110,513r-41,l2076,518r,59l2069,582r41,l2114,559r,-23l2110,513xm2192,479r-57,l2135,720r60,l2220,716r18,-11l2249,687r,-2l2173,685r,-69l2245,616r-8,-10l2224,599r11,-7l2243,582r-69,l2174,513r72,l2245,510r-10,-18l2218,482r-26,-3xm2245,616r-37,l2214,621r,59l2208,685r41,l2252,662r,-13l2251,632r-5,-15l2245,616xm2246,513r-42,l2210,518r,59l2204,582r39,l2247,568r1,-17l2248,534r-2,-21xm2817,475r-25,4l2774,491r-11,19l2760,536r,126l2763,688r11,19l2792,719r25,4l2842,719r18,-12l2871,689r-66,l2797,682r,-166l2805,510r66,l2860,491r-18,-12l2817,475xm2871,510r-42,l2837,516r,166l2829,689r42,l2871,688r4,-26l2875,536r-4,-26l2871,510xe" fillcolor="#231f20" stroked="f">
            <v:stroke joinstyle="round"/>
            <v:formulas/>
            <v:path arrowok="t" o:connecttype="segments"/>
            <w10:wrap type="topAndBottom" anchorx="page"/>
          </v:shape>
        </w:pict>
      </w:r>
    </w:p>
    <w:sectPr w:rsidR="00172891">
      <w:type w:val="continuous"/>
      <w:pgSz w:w="11910" w:h="16840"/>
      <w:pgMar w:top="1580" w:right="1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rlow Condensed">
    <w:altName w:val="Barlow Condensed"/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3A20"/>
    <w:multiLevelType w:val="hybridMultilevel"/>
    <w:tmpl w:val="2D2086AE"/>
    <w:lvl w:ilvl="0" w:tplc="20466FAA">
      <w:numFmt w:val="bullet"/>
      <w:lvlText w:val="o"/>
      <w:lvlJc w:val="left"/>
      <w:pPr>
        <w:ind w:left="820" w:hanging="720"/>
      </w:pPr>
      <w:rPr>
        <w:rFonts w:ascii="Barlow Condensed" w:eastAsia="Barlow Condensed" w:hAnsi="Barlow Condensed" w:cs="Barlow Condense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4308F866">
      <w:numFmt w:val="bullet"/>
      <w:lvlText w:val="•"/>
      <w:lvlJc w:val="left"/>
      <w:pPr>
        <w:ind w:left="1698" w:hanging="720"/>
      </w:pPr>
      <w:rPr>
        <w:rFonts w:hint="default"/>
        <w:lang w:val="en-US" w:eastAsia="en-US" w:bidi="ar-SA"/>
      </w:rPr>
    </w:lvl>
    <w:lvl w:ilvl="2" w:tplc="E54E76FE">
      <w:numFmt w:val="bullet"/>
      <w:lvlText w:val="•"/>
      <w:lvlJc w:val="left"/>
      <w:pPr>
        <w:ind w:left="2577" w:hanging="720"/>
      </w:pPr>
      <w:rPr>
        <w:rFonts w:hint="default"/>
        <w:lang w:val="en-US" w:eastAsia="en-US" w:bidi="ar-SA"/>
      </w:rPr>
    </w:lvl>
    <w:lvl w:ilvl="3" w:tplc="77686E2E">
      <w:numFmt w:val="bullet"/>
      <w:lvlText w:val="•"/>
      <w:lvlJc w:val="left"/>
      <w:pPr>
        <w:ind w:left="3455" w:hanging="720"/>
      </w:pPr>
      <w:rPr>
        <w:rFonts w:hint="default"/>
        <w:lang w:val="en-US" w:eastAsia="en-US" w:bidi="ar-SA"/>
      </w:rPr>
    </w:lvl>
    <w:lvl w:ilvl="4" w:tplc="69DEE2D4">
      <w:numFmt w:val="bullet"/>
      <w:lvlText w:val="•"/>
      <w:lvlJc w:val="left"/>
      <w:pPr>
        <w:ind w:left="4334" w:hanging="720"/>
      </w:pPr>
      <w:rPr>
        <w:rFonts w:hint="default"/>
        <w:lang w:val="en-US" w:eastAsia="en-US" w:bidi="ar-SA"/>
      </w:rPr>
    </w:lvl>
    <w:lvl w:ilvl="5" w:tplc="608C4276">
      <w:numFmt w:val="bullet"/>
      <w:lvlText w:val="•"/>
      <w:lvlJc w:val="left"/>
      <w:pPr>
        <w:ind w:left="5212" w:hanging="720"/>
      </w:pPr>
      <w:rPr>
        <w:rFonts w:hint="default"/>
        <w:lang w:val="en-US" w:eastAsia="en-US" w:bidi="ar-SA"/>
      </w:rPr>
    </w:lvl>
    <w:lvl w:ilvl="6" w:tplc="F34893F0">
      <w:numFmt w:val="bullet"/>
      <w:lvlText w:val="•"/>
      <w:lvlJc w:val="left"/>
      <w:pPr>
        <w:ind w:left="6091" w:hanging="720"/>
      </w:pPr>
      <w:rPr>
        <w:rFonts w:hint="default"/>
        <w:lang w:val="en-US" w:eastAsia="en-US" w:bidi="ar-SA"/>
      </w:rPr>
    </w:lvl>
    <w:lvl w:ilvl="7" w:tplc="C812F4B0">
      <w:numFmt w:val="bullet"/>
      <w:lvlText w:val="•"/>
      <w:lvlJc w:val="left"/>
      <w:pPr>
        <w:ind w:left="6969" w:hanging="720"/>
      </w:pPr>
      <w:rPr>
        <w:rFonts w:hint="default"/>
        <w:lang w:val="en-US" w:eastAsia="en-US" w:bidi="ar-SA"/>
      </w:rPr>
    </w:lvl>
    <w:lvl w:ilvl="8" w:tplc="AA703C8E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72891"/>
    <w:rsid w:val="00172891"/>
    <w:rsid w:val="006A19E7"/>
    <w:rsid w:val="00832E5A"/>
    <w:rsid w:val="00B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20E50A"/>
  <w15:docId w15:val="{B00B4CF5-B74E-48EC-8E5F-6DE4B5D5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arlow Condensed" w:eastAsia="Barlow Condensed" w:hAnsi="Barlow Condensed" w:cs="Barlow Condens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011" w:right="952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40"/>
      <w:ind w:left="82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106</Words>
  <Characters>550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Campbelltown City Council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Corena White</dc:creator>
  <cp:lastModifiedBy>Corena White</cp:lastModifiedBy>
  <cp:revision>3</cp:revision>
  <cp:lastPrinted>2022-03-30T04:47:00Z</cp:lastPrinted>
  <dcterms:created xsi:type="dcterms:W3CDTF">2021-12-01T01:30:00Z</dcterms:created>
  <dcterms:modified xsi:type="dcterms:W3CDTF">2022-03-30T06:06:00Z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2021-12-01T00:00:00Z</vt:filetime>
  </property>
</Properties>
</file>